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3E" w:rsidRPr="0072138A" w:rsidRDefault="00EB70BF" w:rsidP="00B45093">
      <w:pPr>
        <w:spacing w:after="0"/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-105410</wp:posOffset>
                </wp:positionV>
                <wp:extent cx="3067050" cy="8953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93" w:rsidRPr="00742EC0" w:rsidRDefault="003836B7" w:rsidP="00B45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KWESTIONARIUSZ</w:t>
                            </w:r>
                            <w:r w:rsidR="00B45093"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10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ZBIORCZY </w:t>
                            </w:r>
                            <w:r w:rsidR="00B45093"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OCENY ZAJĘĆ </w:t>
                            </w:r>
                          </w:p>
                          <w:p w:rsidR="00B45093" w:rsidRPr="00746C43" w:rsidRDefault="00BB39DC" w:rsidP="00B45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6C43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6A71" w:rsidRPr="00746C43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(wypełnia komisja)</w:t>
                            </w:r>
                          </w:p>
                          <w:p w:rsidR="00B45093" w:rsidRDefault="00B45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65pt;margin-top:-8.3pt;width:24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" fillcolor="white [3201]" strokeweight=".5pt">
                <v:path arrowok="t"/>
                <v:textbox>
                  <w:txbxContent>
                    <w:p w:rsidR="00B45093" w:rsidRPr="00742EC0" w:rsidRDefault="003836B7" w:rsidP="00B4509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KWESTIONARIUSZ</w:t>
                      </w:r>
                      <w:r w:rsidR="00B45093" w:rsidRPr="00742EC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109F">
                        <w:rPr>
                          <w:b/>
                          <w:sz w:val="36"/>
                          <w:szCs w:val="36"/>
                        </w:rPr>
                        <w:t xml:space="preserve">ZBIORCZY </w:t>
                      </w:r>
                      <w:r w:rsidR="00B45093" w:rsidRPr="00742EC0">
                        <w:rPr>
                          <w:b/>
                          <w:sz w:val="36"/>
                          <w:szCs w:val="36"/>
                        </w:rPr>
                        <w:t xml:space="preserve">OCENY ZAJĘĆ </w:t>
                      </w:r>
                    </w:p>
                    <w:p w:rsidR="00B45093" w:rsidRPr="00746C43" w:rsidRDefault="00BB39DC" w:rsidP="00B45093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46C43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36A71" w:rsidRPr="00746C43">
                        <w:rPr>
                          <w:i/>
                          <w:color w:val="FF0000"/>
                          <w:sz w:val="28"/>
                          <w:szCs w:val="28"/>
                        </w:rPr>
                        <w:t>(wypełnia komisja)</w:t>
                      </w:r>
                    </w:p>
                    <w:p w:rsidR="00B45093" w:rsidRDefault="00B45093"/>
                  </w:txbxContent>
                </v:textbox>
              </v:shape>
            </w:pict>
          </mc:Fallback>
        </mc:AlternateContent>
      </w:r>
      <w:r w:rsidR="00B45093">
        <w:rPr>
          <w:noProof/>
          <w:lang w:eastAsia="pl-PL"/>
        </w:rPr>
        <w:drawing>
          <wp:inline distT="0" distB="0" distL="0" distR="0">
            <wp:extent cx="2648729" cy="45720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4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E" w:rsidRDefault="00C31E3E" w:rsidP="00C31E3E"/>
    <w:p w:rsidR="002F109F" w:rsidRDefault="002F109F" w:rsidP="00C31E3E"/>
    <w:p w:rsidR="003836B7" w:rsidRDefault="00746C43" w:rsidP="00C31E3E">
      <w:r>
        <w:t xml:space="preserve">Wydział        </w:t>
      </w:r>
      <w:r w:rsidR="00D673A1">
        <w:t>INSTRUMENTALNY</w:t>
      </w:r>
      <w:r w:rsidR="00DE1E2B">
        <w:t xml:space="preserve"> </w:t>
      </w:r>
    </w:p>
    <w:p w:rsidR="002F109F" w:rsidRDefault="002F109F" w:rsidP="00C31E3E"/>
    <w:p w:rsidR="00C31E3E" w:rsidRDefault="00F36A71" w:rsidP="00C31E3E">
      <w:pPr>
        <w:rPr>
          <w:strike/>
        </w:rPr>
      </w:pPr>
      <w:r>
        <w:t>Rok akademicki    . . . . . 2016. .  / . . . .2017</w:t>
      </w:r>
      <w:r w:rsidR="00C31E3E">
        <w:t xml:space="preserve"> . . . .         semestr  zimowy </w:t>
      </w:r>
      <w:r w:rsidR="00C31E3E" w:rsidRPr="00F36A71">
        <w:rPr>
          <w:strike/>
        </w:rPr>
        <w:t>/ letni</w:t>
      </w:r>
    </w:p>
    <w:p w:rsidR="00D673A1" w:rsidRDefault="00F36A71" w:rsidP="00C31E3E">
      <w:r>
        <w:t xml:space="preserve">Liczba złożonych ankiet </w:t>
      </w:r>
      <w:r w:rsidR="00D673A1">
        <w:t xml:space="preserve"> </w:t>
      </w:r>
      <w:r w:rsidR="00D673A1" w:rsidRPr="00D673A1">
        <w:rPr>
          <w:b/>
        </w:rPr>
        <w:t>131</w:t>
      </w:r>
    </w:p>
    <w:p w:rsidR="003836B7" w:rsidRPr="00165499" w:rsidRDefault="00C31E3E" w:rsidP="00165499">
      <w:r>
        <w:t>Data wypełnienia</w:t>
      </w:r>
      <w:r w:rsidR="00F36A71">
        <w:t xml:space="preserve"> </w:t>
      </w:r>
      <w:r w:rsidR="00746C43">
        <w:t xml:space="preserve">niniejszego </w:t>
      </w:r>
      <w:r w:rsidR="00F36A71">
        <w:t>kwestionariusza</w:t>
      </w:r>
      <w:r w:rsidR="00D673A1">
        <w:t xml:space="preserve"> 27.03.2017</w:t>
      </w:r>
    </w:p>
    <w:p w:rsidR="00C31E3E" w:rsidRPr="003836B7" w:rsidRDefault="004657D2" w:rsidP="003836B7">
      <w:pPr>
        <w:tabs>
          <w:tab w:val="left" w:pos="1170"/>
        </w:tabs>
        <w:jc w:val="center"/>
        <w:rPr>
          <w:i/>
          <w:color w:val="1F497D" w:themeColor="text2"/>
        </w:rPr>
      </w:pPr>
      <w:r>
        <w:rPr>
          <w:b/>
        </w:rPr>
        <w:t xml:space="preserve">I </w:t>
      </w:r>
      <w:r w:rsidR="00C31E3E" w:rsidRPr="00BF2411">
        <w:rPr>
          <w:b/>
        </w:rPr>
        <w:t xml:space="preserve">  Pytania podstawowe:</w:t>
      </w:r>
      <w:r w:rsidR="003836B7" w:rsidRPr="003836B7">
        <w:rPr>
          <w:i/>
          <w:color w:val="1F497D" w:themeColor="text2"/>
        </w:rPr>
        <w:t xml:space="preserve"> </w:t>
      </w:r>
      <w:r w:rsidR="003836B7">
        <w:rPr>
          <w:i/>
          <w:color w:val="1F497D" w:themeColor="text2"/>
        </w:rPr>
        <w:t xml:space="preserve">   </w:t>
      </w:r>
    </w:p>
    <w:p w:rsidR="00742EC0" w:rsidRDefault="003836B7" w:rsidP="00742EC0">
      <w:pPr>
        <w:spacing w:after="0"/>
      </w:pPr>
      <w:r>
        <w:t>W ankiecie studenci  mogli</w:t>
      </w:r>
      <w:r w:rsidR="00C31E3E">
        <w:t xml:space="preserve"> ustosunkować się do każdego stwierdzenia poprzez wybór </w:t>
      </w:r>
    </w:p>
    <w:p w:rsidR="00C31E3E" w:rsidRDefault="00C31E3E" w:rsidP="00742EC0">
      <w:pPr>
        <w:spacing w:after="0"/>
      </w:pPr>
      <w:r>
        <w:t xml:space="preserve">jednej z </w:t>
      </w:r>
      <w:r w:rsidR="00742EC0">
        <w:t xml:space="preserve">4 </w:t>
      </w:r>
      <w:r>
        <w:t>odpowiedzi, któr</w:t>
      </w:r>
      <w:r w:rsidR="00742EC0">
        <w:t>ym przypisano wartości od 1 do 4</w:t>
      </w:r>
      <w:r>
        <w:t>:</w:t>
      </w:r>
    </w:p>
    <w:p w:rsidR="00C31E3E" w:rsidRDefault="00742EC0" w:rsidP="00165499">
      <w:pPr>
        <w:tabs>
          <w:tab w:val="left" w:pos="1170"/>
        </w:tabs>
      </w:pPr>
      <w:r>
        <w:t xml:space="preserve">    4</w:t>
      </w:r>
      <w:r w:rsidR="00C31E3E">
        <w:t xml:space="preserve"> </w:t>
      </w:r>
      <w:r>
        <w:t xml:space="preserve">– </w:t>
      </w:r>
      <w:r w:rsidR="00C31E3E">
        <w:t>t</w:t>
      </w:r>
      <w:r>
        <w:t xml:space="preserve">ak </w:t>
      </w:r>
      <w:r>
        <w:tab/>
        <w:t xml:space="preserve">  3</w:t>
      </w:r>
      <w:r w:rsidR="00C31E3E">
        <w:t xml:space="preserve"> </w:t>
      </w:r>
      <w:r>
        <w:t xml:space="preserve">– </w:t>
      </w:r>
      <w:r w:rsidR="00C31E3E">
        <w:t>r</w:t>
      </w:r>
      <w:r>
        <w:t xml:space="preserve">aczej tak          </w:t>
      </w:r>
      <w:r w:rsidR="00C31E3E">
        <w:t xml:space="preserve">  2 </w:t>
      </w:r>
      <w:r w:rsidR="004657D2">
        <w:t xml:space="preserve">– </w:t>
      </w:r>
      <w:r w:rsidR="00C31E3E">
        <w:t xml:space="preserve">raczej </w:t>
      </w:r>
      <w:r w:rsidR="00C31E3E" w:rsidRPr="00742EC0">
        <w:t xml:space="preserve">nie              1 </w:t>
      </w:r>
      <w:r w:rsidR="004657D2">
        <w:t xml:space="preserve">– </w:t>
      </w:r>
      <w:r w:rsidR="00C31E3E" w:rsidRPr="00742EC0">
        <w:t>nie</w:t>
      </w:r>
      <w:r w:rsidR="00C31E3E"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014"/>
        <w:gridCol w:w="965"/>
        <w:gridCol w:w="951"/>
        <w:gridCol w:w="1196"/>
        <w:gridCol w:w="1196"/>
      </w:tblGrid>
      <w:tr w:rsidR="00DE1E2B" w:rsidTr="00742EC0">
        <w:tc>
          <w:tcPr>
            <w:tcW w:w="535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42EC0" w:rsidRDefault="00742EC0" w:rsidP="00DD61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1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3C377D">
            <w:r>
              <w:t>1</w:t>
            </w:r>
            <w:r w:rsidR="003C377D">
              <w:t xml:space="preserve">. Czy zajęcia prowadzone były zgodnie z treścią przedstawionego </w:t>
            </w:r>
            <w:r w:rsidR="000A5655">
              <w:t>sylabusa (kartą</w:t>
            </w:r>
            <w:r w:rsidR="003C377D" w:rsidRPr="009F71B5">
              <w:t xml:space="preserve"> kursu)?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11</w:t>
            </w:r>
            <w:r>
              <w:rPr>
                <w:b/>
                <w:sz w:val="32"/>
              </w:rPr>
              <w:t>8</w:t>
            </w:r>
          </w:p>
        </w:tc>
        <w:tc>
          <w:tcPr>
            <w:tcW w:w="993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14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9A3BEB">
            <w:r>
              <w:t xml:space="preserve">2. Czy kryteria zaliczenia były </w:t>
            </w:r>
            <w:r w:rsidR="009A3BEB">
              <w:t>zgodne z</w:t>
            </w:r>
            <w:r w:rsidR="003C377D">
              <w:t xml:space="preserve"> przedstawionym sylabusem (kartą</w:t>
            </w:r>
            <w:r w:rsidR="009A3BEB">
              <w:t xml:space="preserve"> kursu)</w:t>
            </w:r>
            <w:r w:rsidRPr="009A3BEB">
              <w:t>?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25</w:t>
            </w:r>
          </w:p>
        </w:tc>
        <w:tc>
          <w:tcPr>
            <w:tcW w:w="993" w:type="dxa"/>
          </w:tcPr>
          <w:p w:rsidR="001C58DD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6</w:t>
            </w:r>
          </w:p>
        </w:tc>
        <w:tc>
          <w:tcPr>
            <w:tcW w:w="992" w:type="dxa"/>
          </w:tcPr>
          <w:p w:rsidR="00742EC0" w:rsidRDefault="00DE1E2B" w:rsidP="00DD61DF">
            <w:r w:rsidRPr="0016784C">
              <w:rPr>
                <w:b/>
                <w:sz w:val="32"/>
              </w:rPr>
              <w:t>1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DD61DF">
            <w:r>
              <w:t>3. Czy zajęcia były prowadzone w sposób zrozumiały, logiczny i przystępny?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11</w:t>
            </w:r>
            <w:r>
              <w:rPr>
                <w:b/>
                <w:sz w:val="32"/>
              </w:rPr>
              <w:t>8</w:t>
            </w:r>
          </w:p>
        </w:tc>
        <w:tc>
          <w:tcPr>
            <w:tcW w:w="993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13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DD61DF">
            <w:r>
              <w:t>4. Czy osoba prowadząca była dobrze przygotowana do zajęć?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22</w:t>
            </w:r>
          </w:p>
        </w:tc>
        <w:tc>
          <w:tcPr>
            <w:tcW w:w="993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9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DD61DF">
            <w:r>
              <w:t>5. Czy zaję</w:t>
            </w:r>
            <w:r w:rsidR="004657D2">
              <w:t xml:space="preserve">cia odbywały się punktualnie </w:t>
            </w:r>
            <w:r>
              <w:t xml:space="preserve"> i w planowanym czasie?</w:t>
            </w:r>
          </w:p>
        </w:tc>
        <w:tc>
          <w:tcPr>
            <w:tcW w:w="992" w:type="dxa"/>
          </w:tcPr>
          <w:p w:rsidR="00742EC0" w:rsidRDefault="00DE1E2B" w:rsidP="00DD61DF">
            <w:r>
              <w:rPr>
                <w:b/>
                <w:sz w:val="32"/>
              </w:rPr>
              <w:t>118</w:t>
            </w:r>
          </w:p>
        </w:tc>
        <w:tc>
          <w:tcPr>
            <w:tcW w:w="993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10</w:t>
            </w:r>
          </w:p>
        </w:tc>
        <w:tc>
          <w:tcPr>
            <w:tcW w:w="992" w:type="dxa"/>
          </w:tcPr>
          <w:p w:rsidR="00742EC0" w:rsidRDefault="00DE1E2B" w:rsidP="00DD61DF">
            <w:r w:rsidRPr="0016784C">
              <w:rPr>
                <w:b/>
                <w:sz w:val="32"/>
              </w:rPr>
              <w:t>1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DD61DF">
            <w:r>
              <w:t>6. Czy prowadzący/a traktował/a studentów z szacunkiem, życzliwie</w:t>
            </w:r>
            <w:r w:rsidR="004657D2">
              <w:t xml:space="preserve">  </w:t>
            </w:r>
            <w:r>
              <w:t>i sprawiedliwie?</w:t>
            </w:r>
          </w:p>
        </w:tc>
        <w:tc>
          <w:tcPr>
            <w:tcW w:w="992" w:type="dxa"/>
          </w:tcPr>
          <w:p w:rsidR="00742EC0" w:rsidRDefault="00DE1E2B" w:rsidP="00DD61DF">
            <w:r>
              <w:rPr>
                <w:b/>
                <w:sz w:val="32"/>
              </w:rPr>
              <w:t>126</w:t>
            </w:r>
          </w:p>
        </w:tc>
        <w:tc>
          <w:tcPr>
            <w:tcW w:w="993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3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DD61DF">
            <w:r>
              <w:t>7. Czy prowadzący/a tworzył/a atmosferę sprzyjającą zdobywaniu wiedzy (np. zachęcał/a do zadawania pytań, wyrażania własnych poglądów na omawiany temat, dyskusji, zgłaszania i wyjaśniania wątpliwości)?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993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9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  <w:tr w:rsidR="00DE1E2B" w:rsidTr="00742EC0">
        <w:tc>
          <w:tcPr>
            <w:tcW w:w="5353" w:type="dxa"/>
          </w:tcPr>
          <w:p w:rsidR="00742EC0" w:rsidRDefault="00742EC0" w:rsidP="00DD61DF">
            <w:r>
              <w:t>8. Czy poleciłbyś zajęcia tego pedagoga innym studentom?</w:t>
            </w:r>
          </w:p>
        </w:tc>
        <w:tc>
          <w:tcPr>
            <w:tcW w:w="992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117</w:t>
            </w:r>
          </w:p>
        </w:tc>
        <w:tc>
          <w:tcPr>
            <w:tcW w:w="993" w:type="dxa"/>
          </w:tcPr>
          <w:p w:rsidR="00742EC0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11</w:t>
            </w:r>
          </w:p>
        </w:tc>
        <w:tc>
          <w:tcPr>
            <w:tcW w:w="992" w:type="dxa"/>
          </w:tcPr>
          <w:p w:rsidR="00742EC0" w:rsidRPr="0016784C" w:rsidRDefault="0016784C" w:rsidP="00DD61DF">
            <w:pPr>
              <w:rPr>
                <w:b/>
              </w:rPr>
            </w:pPr>
            <w:r w:rsidRPr="0016784C">
              <w:rPr>
                <w:b/>
                <w:sz w:val="32"/>
              </w:rPr>
              <w:t>1</w:t>
            </w:r>
          </w:p>
        </w:tc>
        <w:tc>
          <w:tcPr>
            <w:tcW w:w="992" w:type="dxa"/>
          </w:tcPr>
          <w:p w:rsidR="00742EC0" w:rsidRDefault="00DE1E2B" w:rsidP="00DD61DF">
            <w:r w:rsidRPr="00DE1E2B">
              <w:rPr>
                <w:b/>
                <w:sz w:val="32"/>
              </w:rPr>
              <w:t>----------</w:t>
            </w:r>
          </w:p>
        </w:tc>
      </w:tr>
    </w:tbl>
    <w:p w:rsidR="00742EC0" w:rsidRDefault="00742EC0" w:rsidP="00C31E3E"/>
    <w:p w:rsidR="00C31E3E" w:rsidRPr="00165499" w:rsidRDefault="004657D2" w:rsidP="00C31E3E">
      <w:pPr>
        <w:rPr>
          <w:b/>
        </w:rPr>
      </w:pPr>
      <w:r>
        <w:rPr>
          <w:b/>
        </w:rPr>
        <w:t xml:space="preserve">II   </w:t>
      </w:r>
      <w:r w:rsidR="00C31E3E" w:rsidRPr="00BF2411">
        <w:rPr>
          <w:b/>
        </w:rPr>
        <w:t xml:space="preserve"> Pytania uzupełniające: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808"/>
        <w:gridCol w:w="269"/>
        <w:gridCol w:w="1134"/>
        <w:gridCol w:w="709"/>
        <w:gridCol w:w="709"/>
        <w:gridCol w:w="728"/>
        <w:gridCol w:w="689"/>
        <w:gridCol w:w="1560"/>
      </w:tblGrid>
      <w:tr w:rsidR="00C31E3E" w:rsidTr="009F71B5">
        <w:tc>
          <w:tcPr>
            <w:tcW w:w="4077" w:type="dxa"/>
            <w:gridSpan w:val="2"/>
          </w:tcPr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C31E3E" w:rsidP="00DD61DF">
            <w:pPr>
              <w:jc w:val="center"/>
            </w:pPr>
            <w:r>
              <w:t>TAK</w:t>
            </w:r>
          </w:p>
        </w:tc>
        <w:tc>
          <w:tcPr>
            <w:tcW w:w="1437" w:type="dxa"/>
            <w:gridSpan w:val="2"/>
          </w:tcPr>
          <w:p w:rsidR="00C31E3E" w:rsidRDefault="00C31E3E" w:rsidP="00DD61DF">
            <w:pPr>
              <w:jc w:val="center"/>
            </w:pPr>
            <w:r>
              <w:t>NIE</w:t>
            </w:r>
          </w:p>
        </w:tc>
        <w:tc>
          <w:tcPr>
            <w:tcW w:w="2249" w:type="dxa"/>
            <w:gridSpan w:val="2"/>
          </w:tcPr>
          <w:p w:rsidR="00C31E3E" w:rsidRDefault="00C31E3E" w:rsidP="00DD61DF">
            <w:pPr>
              <w:jc w:val="center"/>
            </w:pPr>
            <w:r>
              <w:t xml:space="preserve">Poinformował mnie </w:t>
            </w:r>
          </w:p>
          <w:p w:rsidR="00C31E3E" w:rsidRDefault="00C31E3E" w:rsidP="00DD61DF">
            <w:pPr>
              <w:jc w:val="center"/>
            </w:pPr>
            <w:r>
              <w:t>gdzie mogę zapoznać</w:t>
            </w:r>
          </w:p>
          <w:p w:rsidR="00C31E3E" w:rsidRDefault="00C31E3E" w:rsidP="00DD61DF">
            <w:pPr>
              <w:jc w:val="center"/>
            </w:pPr>
            <w:r>
              <w:t xml:space="preserve"> się z</w:t>
            </w:r>
            <w:r w:rsidR="009F71B5">
              <w:t xml:space="preserve"> sylabusem (kartą</w:t>
            </w:r>
            <w:r>
              <w:t xml:space="preserve"> kursu</w:t>
            </w:r>
            <w:r w:rsidR="009F71B5">
              <w:t>)</w:t>
            </w:r>
          </w:p>
        </w:tc>
      </w:tr>
      <w:tr w:rsidR="00C31E3E" w:rsidTr="009F71B5">
        <w:tc>
          <w:tcPr>
            <w:tcW w:w="4077" w:type="dxa"/>
            <w:gridSpan w:val="2"/>
          </w:tcPr>
          <w:p w:rsidR="00C31E3E" w:rsidRPr="00997534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997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Czy prowadzący zajęcia przedstawił studentom treści</w:t>
            </w:r>
            <w:r w:rsid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programowe i zasady zaliczeń zawartych w</w:t>
            </w:r>
            <w:r w:rsidRPr="00997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sylabusie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karcie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kursu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16784C" w:rsidRPr="0016784C" w:rsidRDefault="0016784C" w:rsidP="00DD61DF">
            <w:pPr>
              <w:rPr>
                <w:b/>
              </w:rPr>
            </w:pPr>
            <w:r>
              <w:rPr>
                <w:b/>
                <w:sz w:val="32"/>
              </w:rPr>
              <w:lastRenderedPageBreak/>
              <w:t>117</w:t>
            </w:r>
          </w:p>
        </w:tc>
        <w:tc>
          <w:tcPr>
            <w:tcW w:w="1437" w:type="dxa"/>
            <w:gridSpan w:val="2"/>
          </w:tcPr>
          <w:p w:rsidR="00C31E3E" w:rsidRPr="0016784C" w:rsidRDefault="0016784C" w:rsidP="00DD61DF">
            <w:pPr>
              <w:rPr>
                <w:b/>
                <w:sz w:val="32"/>
              </w:rPr>
            </w:pPr>
            <w:r w:rsidRPr="0016784C">
              <w:rPr>
                <w:b/>
                <w:sz w:val="32"/>
              </w:rPr>
              <w:t>3</w:t>
            </w:r>
          </w:p>
        </w:tc>
        <w:tc>
          <w:tcPr>
            <w:tcW w:w="2249" w:type="dxa"/>
            <w:gridSpan w:val="2"/>
          </w:tcPr>
          <w:p w:rsidR="00C31E3E" w:rsidRPr="0016784C" w:rsidRDefault="0016784C" w:rsidP="00DD61DF">
            <w:pPr>
              <w:rPr>
                <w:b/>
              </w:rPr>
            </w:pPr>
            <w:r w:rsidRPr="0016784C">
              <w:rPr>
                <w:b/>
                <w:sz w:val="32"/>
              </w:rPr>
              <w:t>7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Pr="00BE28BA" w:rsidRDefault="00C31E3E" w:rsidP="00DD61DF"/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/>
        </w:tc>
        <w:tc>
          <w:tcPr>
            <w:tcW w:w="1403" w:type="dxa"/>
            <w:gridSpan w:val="2"/>
          </w:tcPr>
          <w:p w:rsidR="00C31E3E" w:rsidRDefault="00C31E3E" w:rsidP="00DD61DF">
            <w:pPr>
              <w:jc w:val="center"/>
            </w:pPr>
            <w:r>
              <w:t>0%-25%</w:t>
            </w:r>
          </w:p>
        </w:tc>
        <w:tc>
          <w:tcPr>
            <w:tcW w:w="1418" w:type="dxa"/>
            <w:gridSpan w:val="2"/>
          </w:tcPr>
          <w:p w:rsidR="00C31E3E" w:rsidRDefault="00C31E3E" w:rsidP="00DD61DF">
            <w:pPr>
              <w:jc w:val="center"/>
            </w:pPr>
            <w:r>
              <w:t>25%-50%</w:t>
            </w:r>
          </w:p>
        </w:tc>
        <w:tc>
          <w:tcPr>
            <w:tcW w:w="1417" w:type="dxa"/>
            <w:gridSpan w:val="2"/>
          </w:tcPr>
          <w:p w:rsidR="00C31E3E" w:rsidRDefault="00C31E3E" w:rsidP="00DD61DF">
            <w:pPr>
              <w:jc w:val="center"/>
            </w:pPr>
            <w:r>
              <w:t>50%-75%</w:t>
            </w:r>
          </w:p>
        </w:tc>
        <w:tc>
          <w:tcPr>
            <w:tcW w:w="1560" w:type="dxa"/>
          </w:tcPr>
          <w:p w:rsidR="00C31E3E" w:rsidRDefault="00C31E3E" w:rsidP="00DD61DF">
            <w:pPr>
              <w:jc w:val="center"/>
            </w:pPr>
            <w:r>
              <w:t>75%-100%</w:t>
            </w:r>
          </w:p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>
            <w:r>
              <w:t>10</w:t>
            </w:r>
            <w:r w:rsidRPr="00BE28BA">
              <w:t>. Jaka była Twoja frekwencja na ocenianych zajęciach dydaktycznych?</w:t>
            </w:r>
          </w:p>
        </w:tc>
        <w:tc>
          <w:tcPr>
            <w:tcW w:w="1403" w:type="dxa"/>
            <w:gridSpan w:val="2"/>
          </w:tcPr>
          <w:p w:rsidR="00C31E3E" w:rsidRPr="00DE1E2B" w:rsidRDefault="00DE1E2B" w:rsidP="00DE1E2B">
            <w:pPr>
              <w:jc w:val="center"/>
              <w:rPr>
                <w:b/>
              </w:rPr>
            </w:pPr>
            <w:r w:rsidRPr="00DE1E2B">
              <w:rPr>
                <w:b/>
                <w:sz w:val="32"/>
              </w:rPr>
              <w:t>----------</w:t>
            </w:r>
          </w:p>
        </w:tc>
        <w:tc>
          <w:tcPr>
            <w:tcW w:w="1418" w:type="dxa"/>
            <w:gridSpan w:val="2"/>
          </w:tcPr>
          <w:p w:rsidR="00C31E3E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4</w:t>
            </w:r>
          </w:p>
        </w:tc>
        <w:tc>
          <w:tcPr>
            <w:tcW w:w="1417" w:type="dxa"/>
            <w:gridSpan w:val="2"/>
          </w:tcPr>
          <w:p w:rsidR="00C31E3E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19</w:t>
            </w:r>
          </w:p>
        </w:tc>
        <w:tc>
          <w:tcPr>
            <w:tcW w:w="1560" w:type="dxa"/>
          </w:tcPr>
          <w:p w:rsidR="00C31E3E" w:rsidRPr="00DE1E2B" w:rsidRDefault="00DE1E2B" w:rsidP="00DD61DF">
            <w:pPr>
              <w:rPr>
                <w:b/>
              </w:rPr>
            </w:pPr>
            <w:r w:rsidRPr="00DE1E2B">
              <w:rPr>
                <w:b/>
                <w:sz w:val="32"/>
              </w:rPr>
              <w:t>104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Pr="003836B7" w:rsidRDefault="00C31E3E" w:rsidP="003836B7">
            <w:pPr>
              <w:jc w:val="center"/>
              <w:rPr>
                <w:color w:val="1F497D" w:themeColor="text2"/>
              </w:rPr>
            </w:pPr>
          </w:p>
        </w:tc>
      </w:tr>
      <w:tr w:rsidR="00C31E3E" w:rsidTr="009F71B5">
        <w:trPr>
          <w:trHeight w:val="1769"/>
        </w:trPr>
        <w:tc>
          <w:tcPr>
            <w:tcW w:w="3808" w:type="dxa"/>
          </w:tcPr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Co uważam za mocną stronę </w:t>
            </w:r>
          </w:p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zajęć?</w:t>
            </w:r>
          </w:p>
          <w:p w:rsidR="00C31E3E" w:rsidRPr="00BE28BA" w:rsidRDefault="00C31E3E" w:rsidP="00DD61DF"/>
        </w:tc>
        <w:tc>
          <w:tcPr>
            <w:tcW w:w="5798" w:type="dxa"/>
            <w:gridSpan w:val="7"/>
          </w:tcPr>
          <w:p w:rsidR="00212F6C" w:rsidRDefault="00D673A1" w:rsidP="00DD61DF">
            <w:r>
              <w:t>Atmosfera na zajęciach, cierpliwość ped</w:t>
            </w:r>
            <w:r w:rsidR="00212F6C">
              <w:t>agoga, dobrze przekazana treść .</w:t>
            </w:r>
          </w:p>
          <w:p w:rsidR="00212F6C" w:rsidRDefault="00D673A1" w:rsidP="00DD61DF">
            <w:r>
              <w:t>Pogłębienie wiedzy o muzyce dawnej</w:t>
            </w:r>
            <w:r w:rsidR="00212F6C">
              <w:t>.</w:t>
            </w:r>
          </w:p>
          <w:p w:rsidR="00212F6C" w:rsidRDefault="00D673A1" w:rsidP="00DD61DF">
            <w:r>
              <w:t xml:space="preserve">Zajęcia są inspirujące, interesujące. Jeden z najlepszych pedagogów na uczelni (2). Nauka samodzielności, jasny przekaz informacji. Ogromna wiedza i wnikliwość pedagoga (2), duże wymagania, cierpliwość(2). </w:t>
            </w:r>
          </w:p>
          <w:p w:rsidR="00212F6C" w:rsidRDefault="00D673A1" w:rsidP="00DD61DF">
            <w:r>
              <w:t>Indywidualne podejście do ucznia (3).</w:t>
            </w:r>
          </w:p>
          <w:p w:rsidR="00212F6C" w:rsidRDefault="00D673A1" w:rsidP="00DD61DF">
            <w:r>
              <w:t xml:space="preserve"> Zachęcanie do poszerzenia wiedzy przez studentów. Profesjonalizm pedagoga, wsparcie, motywacja Komunikatywność, rzetelność(2), indywidualne podejście do studenta. Reagowanie na problemy metodyczne podejmowane przez studentów. </w:t>
            </w:r>
          </w:p>
          <w:p w:rsidR="00212F6C" w:rsidRDefault="00D673A1" w:rsidP="00DD61DF">
            <w:r>
              <w:t xml:space="preserve">Wysoki poziom merytoryczny zajęć (3) , przystępność planu, przyjazna atmosfera(5). Ciekawie prowadzone wykłady(3). Zajęcia prowadzone w sposób interesujący (5). </w:t>
            </w:r>
          </w:p>
          <w:p w:rsidR="00212F6C" w:rsidRDefault="00D673A1" w:rsidP="00DD61DF">
            <w:r>
              <w:t xml:space="preserve">Bardzo duża wiedza pedagoga. Indywidualne podejście do studenta (2), rzeczowość (3), częste przykłady muzyczne i wizualne (3). Lekcje odbywają się co tydzień, życzliwość prowadzącego, punktualność, przystępny sposób przekazywania wiedzy. </w:t>
            </w:r>
          </w:p>
          <w:p w:rsidR="00C31E3E" w:rsidRDefault="00D673A1" w:rsidP="00DD61DF">
            <w:r>
              <w:t>Punktualność, miła atmosfera, najlepszy akompaniator z jakim miałem okazję współpracować, szeroka wiedza na temat granej literatury,</w:t>
            </w:r>
          </w:p>
          <w:p w:rsidR="00212F6C" w:rsidRDefault="00212F6C" w:rsidP="00212F6C">
            <w:r>
              <w:t xml:space="preserve">Zawsze znajdzie rozwiązanie z trudnej sytuacji, wszystkie zajęcia odbywają się regularnie i punktualnie (6), wszelkie zmiany są zawsze odrabiane, zdarzają się dodatkowe lekcje. </w:t>
            </w:r>
          </w:p>
          <w:p w:rsidR="00212F6C" w:rsidRDefault="00212F6C" w:rsidP="00212F6C">
            <w:r>
              <w:t>Sumienność i rzetelność pedagoga, Zajęcia prowadzone w sposób interesujący. Kreatywność pedagoga, świetne uwagi.</w:t>
            </w:r>
          </w:p>
          <w:p w:rsidR="00212F6C" w:rsidRDefault="00212F6C" w:rsidP="00212F6C">
            <w:r>
              <w:t xml:space="preserve">Pedagog motywuje do pracy. </w:t>
            </w:r>
          </w:p>
          <w:p w:rsidR="00212F6C" w:rsidRDefault="00212F6C" w:rsidP="00212F6C">
            <w:r>
              <w:t xml:space="preserve">Konkretne, szczegółowe wskazówki, indywidualne podejście prowadzącej.  </w:t>
            </w:r>
          </w:p>
          <w:p w:rsidR="00212F6C" w:rsidRDefault="00212F6C" w:rsidP="00212F6C">
            <w:r>
              <w:t xml:space="preserve">Odpowiednie podejście, sympatyczna atmosfera (2), dobry kontakt, zaangażowanie prowadzącego. </w:t>
            </w:r>
          </w:p>
          <w:p w:rsidR="00212F6C" w:rsidRDefault="00212F6C" w:rsidP="00212F6C">
            <w:r>
              <w:t>Bardzo pomocne uwagi, profesjonalizm, miła atmosfera, dobra współpraca, wiele podpowiedzi od prowadzącego zajęcia.</w:t>
            </w:r>
          </w:p>
          <w:p w:rsidR="00212F6C" w:rsidRDefault="00212F6C" w:rsidP="00212F6C">
            <w:r>
              <w:t xml:space="preserve">Atmosfera sprzyjająca nauce, indywidualne podejście do każdego studenta, systematyczność. </w:t>
            </w:r>
          </w:p>
          <w:p w:rsidR="00212F6C" w:rsidRDefault="00212F6C" w:rsidP="00212F6C">
            <w:r>
              <w:t>Wiedza merytoryczna prowadzącej (13), ciekawy sposób prowadzenia zajęć (4), pomoc w doborze materiałów dotyczących pracy licencjackiej (3), serdeczna atmosfera (3), indywidualne podejście do studenta (3).</w:t>
            </w:r>
          </w:p>
          <w:p w:rsidR="00212F6C" w:rsidRDefault="00212F6C" w:rsidP="00212F6C">
            <w:r>
              <w:t>Zajęcia są praktyczne, gramy na swoich instrumentach, Elastyczność wykładowcy, kreatywność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1835"/>
        </w:trPr>
        <w:tc>
          <w:tcPr>
            <w:tcW w:w="3808" w:type="dxa"/>
          </w:tcPr>
          <w:p w:rsidR="00C31E3E" w:rsidRPr="00BE28BA" w:rsidRDefault="00C31E3E" w:rsidP="00DD61DF">
            <w:r>
              <w:lastRenderedPageBreak/>
              <w:t>12</w:t>
            </w:r>
            <w:r w:rsidRPr="00BE28BA">
              <w:t>. Co wymagałoby poprawy lub zmiany?</w:t>
            </w:r>
          </w:p>
        </w:tc>
        <w:tc>
          <w:tcPr>
            <w:tcW w:w="5798" w:type="dxa"/>
            <w:gridSpan w:val="7"/>
          </w:tcPr>
          <w:p w:rsidR="00212F6C" w:rsidRDefault="00212F6C" w:rsidP="00212F6C">
            <w:r>
              <w:t>Psujący się sprzęt, zbyt duże grupy.</w:t>
            </w:r>
          </w:p>
          <w:p w:rsidR="00212F6C" w:rsidRDefault="00212F6C" w:rsidP="00212F6C">
            <w:r>
              <w:t xml:space="preserve">Zajęcia powinny być indywidualne (2) </w:t>
            </w:r>
          </w:p>
          <w:p w:rsidR="00212F6C" w:rsidRDefault="00212F6C" w:rsidP="00212F6C">
            <w:r>
              <w:t xml:space="preserve">Moje(studenta)  przygotowanie do zajęć. </w:t>
            </w:r>
          </w:p>
          <w:p w:rsidR="00212F6C" w:rsidRDefault="00212F6C" w:rsidP="00212F6C">
            <w:r>
              <w:t xml:space="preserve">Zbyt małe instrumentarium. </w:t>
            </w:r>
          </w:p>
          <w:p w:rsidR="00212F6C" w:rsidRDefault="00212F6C" w:rsidP="00212F6C">
            <w:r>
              <w:t xml:space="preserve">Brak klawesynu włoskiego i klawikordu. </w:t>
            </w:r>
          </w:p>
          <w:p w:rsidR="00212F6C" w:rsidRDefault="00212F6C" w:rsidP="00212F6C">
            <w:r>
              <w:t xml:space="preserve">Zwiększenie ilości </w:t>
            </w:r>
            <w:proofErr w:type="spellStart"/>
            <w:r>
              <w:t>sal</w:t>
            </w:r>
            <w:proofErr w:type="spellEnd"/>
            <w:r>
              <w:t xml:space="preserve"> z klawesynami (3) </w:t>
            </w:r>
          </w:p>
          <w:p w:rsidR="00212F6C" w:rsidRDefault="00212F6C" w:rsidP="00212F6C">
            <w:r>
              <w:t>Nie ma ustalonej sali gdzie prowadzone są wykłady.</w:t>
            </w:r>
          </w:p>
          <w:p w:rsidR="00212F6C" w:rsidRDefault="00212F6C" w:rsidP="00212F6C">
            <w:r>
              <w:t xml:space="preserve">Więcej informacji zapisywanych na tablicy. </w:t>
            </w:r>
          </w:p>
          <w:p w:rsidR="00212F6C" w:rsidRDefault="00212F6C" w:rsidP="00212F6C">
            <w:r>
              <w:t xml:space="preserve">Zawarcie większej ilości konkretnych odpowiedzi </w:t>
            </w:r>
          </w:p>
          <w:p w:rsidR="00212F6C" w:rsidRDefault="00212F6C" w:rsidP="00212F6C">
            <w:r>
              <w:t>Liczba uwag - powinien więcej mówić.</w:t>
            </w:r>
          </w:p>
          <w:p w:rsidR="00212F6C" w:rsidRDefault="00212F6C" w:rsidP="00212F6C">
            <w:r>
              <w:t xml:space="preserve"> Ograniczenie ilości dygresji (3),  </w:t>
            </w:r>
          </w:p>
          <w:p w:rsidR="00212F6C" w:rsidRDefault="00212F6C" w:rsidP="00212F6C">
            <w:r>
              <w:t xml:space="preserve">wymiar czasowy (wygodniej byłoby 1,5 raz na dwa tygodnie), powinien być tylko 1 semestr, </w:t>
            </w:r>
          </w:p>
          <w:p w:rsidR="00C31E3E" w:rsidRDefault="00212F6C" w:rsidP="00212F6C">
            <w:r>
              <w:t>Za trudny materiał jazzowy dla klasyków, nie nauczymy się w 1,5 h tego czego naucza się na całkiem osobnym kierunku.</w:t>
            </w:r>
          </w:p>
        </w:tc>
      </w:tr>
      <w:tr w:rsidR="00C31E3E" w:rsidTr="009F71B5">
        <w:trPr>
          <w:trHeight w:val="406"/>
        </w:trPr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165499">
        <w:trPr>
          <w:trHeight w:val="1132"/>
        </w:trPr>
        <w:tc>
          <w:tcPr>
            <w:tcW w:w="3808" w:type="dxa"/>
          </w:tcPr>
          <w:p w:rsidR="00C31E3E" w:rsidRPr="00BE28BA" w:rsidRDefault="003836B7" w:rsidP="00DD61DF">
            <w:r>
              <w:t xml:space="preserve">UWAGI </w:t>
            </w:r>
          </w:p>
        </w:tc>
        <w:tc>
          <w:tcPr>
            <w:tcW w:w="5798" w:type="dxa"/>
            <w:gridSpan w:val="7"/>
          </w:tcPr>
          <w:p w:rsidR="00C31E3E" w:rsidRDefault="00C31E3E" w:rsidP="00DD61DF"/>
        </w:tc>
      </w:tr>
    </w:tbl>
    <w:p w:rsidR="00C31E3E" w:rsidRDefault="00C31E3E" w:rsidP="00C31E3E"/>
    <w:p w:rsidR="003836B7" w:rsidRDefault="003836B7">
      <w:bookmarkStart w:id="0" w:name="_GoBack"/>
      <w:bookmarkEnd w:id="0"/>
    </w:p>
    <w:sectPr w:rsidR="003836B7" w:rsidSect="00C31E3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E"/>
    <w:rsid w:val="000A5655"/>
    <w:rsid w:val="00165499"/>
    <w:rsid w:val="0016784C"/>
    <w:rsid w:val="001C58DD"/>
    <w:rsid w:val="00212F6C"/>
    <w:rsid w:val="002F109F"/>
    <w:rsid w:val="003131E3"/>
    <w:rsid w:val="003836B7"/>
    <w:rsid w:val="003A2342"/>
    <w:rsid w:val="003C377D"/>
    <w:rsid w:val="004657D2"/>
    <w:rsid w:val="00682CEF"/>
    <w:rsid w:val="00742EC0"/>
    <w:rsid w:val="00746C43"/>
    <w:rsid w:val="00793C3D"/>
    <w:rsid w:val="00827E23"/>
    <w:rsid w:val="009A3BEB"/>
    <w:rsid w:val="009F71B5"/>
    <w:rsid w:val="00A806CE"/>
    <w:rsid w:val="00AC3ECA"/>
    <w:rsid w:val="00B049A9"/>
    <w:rsid w:val="00B36345"/>
    <w:rsid w:val="00B45093"/>
    <w:rsid w:val="00BB39DC"/>
    <w:rsid w:val="00C31E3E"/>
    <w:rsid w:val="00C438B2"/>
    <w:rsid w:val="00D673A1"/>
    <w:rsid w:val="00DB4CC9"/>
    <w:rsid w:val="00DE1E2B"/>
    <w:rsid w:val="00EB70BF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Wojtus</cp:lastModifiedBy>
  <cp:revision>3</cp:revision>
  <dcterms:created xsi:type="dcterms:W3CDTF">2017-03-30T05:44:00Z</dcterms:created>
  <dcterms:modified xsi:type="dcterms:W3CDTF">2017-04-05T06:02:00Z</dcterms:modified>
</cp:coreProperties>
</file>